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7492" w14:textId="0CAB9BCE" w:rsidR="00AB0B6B" w:rsidRPr="00AB0B6B" w:rsidRDefault="00D41D88" w:rsidP="00AB0B6B">
      <w:r w:rsidRPr="00D41D88">
        <w:rPr>
          <w:highlight w:val="yellow"/>
        </w:rPr>
        <w:t>OPENING AAN CONTACTPERSOON BLOEDPRIKKEN</w:t>
      </w:r>
    </w:p>
    <w:p w14:paraId="1D99E746" w14:textId="77777777" w:rsidR="00AB0B6B" w:rsidRPr="00AB0B6B" w:rsidRDefault="00AB0B6B" w:rsidP="00AB0B6B"/>
    <w:p w14:paraId="344A20ED" w14:textId="6C796F64" w:rsidR="00AB0B6B" w:rsidRPr="00AB0B6B" w:rsidRDefault="00AB0B6B" w:rsidP="00AB0B6B">
      <w:r w:rsidRPr="00AB0B6B">
        <w:t xml:space="preserve">De planning van de </w:t>
      </w:r>
      <w:r>
        <w:t>Downwijzer 35+</w:t>
      </w:r>
      <w:r w:rsidRPr="00AB0B6B">
        <w:t xml:space="preserve"> is weer rond voor volgend jaar.</w:t>
      </w:r>
    </w:p>
    <w:p w14:paraId="60948331" w14:textId="77777777" w:rsidR="00207207" w:rsidRPr="00207207" w:rsidRDefault="00207207" w:rsidP="00207207">
      <w:r w:rsidRPr="00207207">
        <w:t>Hieronder vind je alvast de data en locaties: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823"/>
        <w:gridCol w:w="3110"/>
        <w:gridCol w:w="3761"/>
      </w:tblGrid>
      <w:tr w:rsidR="00AB0B6B" w:rsidRPr="00AB0B6B" w14:paraId="13B84BFF" w14:textId="77777777" w:rsidTr="001958BC">
        <w:trPr>
          <w:trHeight w:val="223"/>
        </w:trPr>
        <w:tc>
          <w:tcPr>
            <w:tcW w:w="18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9E04B7" w14:textId="77777777" w:rsidR="00AB0B6B" w:rsidRPr="00AB0B6B" w:rsidRDefault="00AB0B6B" w:rsidP="001958BC">
            <w:pPr>
              <w:spacing w:after="0"/>
            </w:pPr>
            <w:r w:rsidRPr="00AB0B6B">
              <w:t> </w:t>
            </w:r>
          </w:p>
        </w:tc>
        <w:tc>
          <w:tcPr>
            <w:tcW w:w="3110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27CCD5" w14:textId="77777777" w:rsidR="00AB0B6B" w:rsidRPr="00AB0B6B" w:rsidRDefault="00AB0B6B" w:rsidP="001958BC">
            <w:pPr>
              <w:spacing w:after="0"/>
            </w:pPr>
            <w:r w:rsidRPr="00AB0B6B">
              <w:rPr>
                <w:b/>
                <w:bCs/>
              </w:rPr>
              <w:t>voorstel</w:t>
            </w:r>
          </w:p>
        </w:tc>
        <w:tc>
          <w:tcPr>
            <w:tcW w:w="3761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E9ADAC" w14:textId="77777777" w:rsidR="00AB0B6B" w:rsidRPr="00AB0B6B" w:rsidRDefault="00AB0B6B" w:rsidP="001958BC">
            <w:pPr>
              <w:spacing w:after="0"/>
            </w:pPr>
            <w:r w:rsidRPr="00AB0B6B">
              <w:rPr>
                <w:b/>
                <w:bCs/>
              </w:rPr>
              <w:t>Optie locatie</w:t>
            </w:r>
          </w:p>
        </w:tc>
      </w:tr>
      <w:tr w:rsidR="00AB0B6B" w:rsidRPr="00AB0B6B" w14:paraId="6482C637" w14:textId="77777777" w:rsidTr="001958BC">
        <w:trPr>
          <w:trHeight w:val="230"/>
        </w:trPr>
        <w:tc>
          <w:tcPr>
            <w:tcW w:w="182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482512" w14:textId="15AC947B" w:rsidR="00AB0B6B" w:rsidRPr="00AB0B6B" w:rsidRDefault="002E7D05" w:rsidP="001958BC">
            <w:pPr>
              <w:spacing w:after="0"/>
            </w:pPr>
            <w:r>
              <w:t>RONDE</w:t>
            </w:r>
            <w:r w:rsidR="00AB0B6B" w:rsidRPr="00AB0B6B">
              <w:t xml:space="preserve"> (1)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C2D632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vrijdag 23 januari 2026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9FE78C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Dokkum</w:t>
            </w:r>
          </w:p>
        </w:tc>
      </w:tr>
      <w:tr w:rsidR="00AB0B6B" w:rsidRPr="00AB0B6B" w14:paraId="2955A658" w14:textId="77777777" w:rsidTr="001958BC">
        <w:trPr>
          <w:trHeight w:val="230"/>
        </w:trPr>
        <w:tc>
          <w:tcPr>
            <w:tcW w:w="182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FB1C9A" w14:textId="6DE2082F" w:rsidR="00AB0B6B" w:rsidRPr="00AB0B6B" w:rsidRDefault="002E7D05" w:rsidP="001958BC">
            <w:pPr>
              <w:spacing w:after="0"/>
            </w:pPr>
            <w:r>
              <w:t>RONDE</w:t>
            </w:r>
            <w:r w:rsidR="00AB0B6B" w:rsidRPr="00AB0B6B">
              <w:t xml:space="preserve"> (2)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84F3A5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vrijdag 13 februari 2026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83E784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Beetsterzwaag</w:t>
            </w:r>
          </w:p>
        </w:tc>
      </w:tr>
      <w:tr w:rsidR="00AB0B6B" w:rsidRPr="00AB0B6B" w14:paraId="25F0CE42" w14:textId="77777777" w:rsidTr="001958BC">
        <w:trPr>
          <w:trHeight w:val="230"/>
        </w:trPr>
        <w:tc>
          <w:tcPr>
            <w:tcW w:w="182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DB4D51" w14:textId="095BFCCD" w:rsidR="00AB0B6B" w:rsidRPr="00AB0B6B" w:rsidRDefault="002E7D05" w:rsidP="001958BC">
            <w:pPr>
              <w:spacing w:after="0"/>
            </w:pPr>
            <w:r>
              <w:t>RONDE</w:t>
            </w:r>
            <w:r w:rsidR="00AB0B6B" w:rsidRPr="00AB0B6B">
              <w:t xml:space="preserve"> (3)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3203FA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vrijdag 6 maart 2026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CF68B5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Stiens</w:t>
            </w:r>
          </w:p>
        </w:tc>
      </w:tr>
      <w:tr w:rsidR="00AB0B6B" w:rsidRPr="00AB0B6B" w14:paraId="16F4B128" w14:textId="77777777" w:rsidTr="001958BC">
        <w:trPr>
          <w:trHeight w:val="230"/>
        </w:trPr>
        <w:tc>
          <w:tcPr>
            <w:tcW w:w="182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258009" w14:textId="34543D79" w:rsidR="00AB0B6B" w:rsidRPr="00AB0B6B" w:rsidRDefault="002E7D05" w:rsidP="001958BC">
            <w:pPr>
              <w:spacing w:after="0"/>
            </w:pPr>
            <w:r>
              <w:t>RONDE</w:t>
            </w:r>
            <w:r w:rsidR="00AB0B6B" w:rsidRPr="00AB0B6B">
              <w:t xml:space="preserve"> (4)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ADACBE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vrijdag 27 maart 2026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C8B5D7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Leeuwarden</w:t>
            </w:r>
          </w:p>
        </w:tc>
      </w:tr>
      <w:tr w:rsidR="00AB0B6B" w:rsidRPr="00AB0B6B" w14:paraId="38F878ED" w14:textId="77777777" w:rsidTr="001958BC">
        <w:trPr>
          <w:trHeight w:val="230"/>
        </w:trPr>
        <w:tc>
          <w:tcPr>
            <w:tcW w:w="182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3CF9E9" w14:textId="57DBA34A" w:rsidR="00AB0B6B" w:rsidRPr="00AB0B6B" w:rsidRDefault="002E7D05" w:rsidP="001958BC">
            <w:pPr>
              <w:spacing w:after="0"/>
            </w:pPr>
            <w:r>
              <w:t>RONDE</w:t>
            </w:r>
            <w:r w:rsidR="00AB0B6B" w:rsidRPr="00AB0B6B">
              <w:t xml:space="preserve"> (5)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4C4A31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vrijdag 24 april 2026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C71EE0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Burgum</w:t>
            </w:r>
          </w:p>
        </w:tc>
      </w:tr>
      <w:tr w:rsidR="00AB0B6B" w:rsidRPr="00AB0B6B" w14:paraId="3265EF5F" w14:textId="77777777" w:rsidTr="001958BC">
        <w:trPr>
          <w:trHeight w:val="230"/>
        </w:trPr>
        <w:tc>
          <w:tcPr>
            <w:tcW w:w="182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43F830" w14:textId="436C718A" w:rsidR="00AB0B6B" w:rsidRPr="00AB0B6B" w:rsidRDefault="002E7D05" w:rsidP="001958BC">
            <w:pPr>
              <w:spacing w:after="0"/>
            </w:pPr>
            <w:r>
              <w:t>RONDE</w:t>
            </w:r>
            <w:r w:rsidR="00AB0B6B" w:rsidRPr="00AB0B6B">
              <w:t xml:space="preserve"> (6)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9505FA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vrijdag 8 mei 2026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133F08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Drachten</w:t>
            </w:r>
          </w:p>
        </w:tc>
      </w:tr>
      <w:tr w:rsidR="00AB0B6B" w:rsidRPr="00AB0B6B" w14:paraId="673EADC9" w14:textId="77777777" w:rsidTr="001958BC">
        <w:trPr>
          <w:trHeight w:val="230"/>
        </w:trPr>
        <w:tc>
          <w:tcPr>
            <w:tcW w:w="182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9CE4B5" w14:textId="3DD99331" w:rsidR="00AB0B6B" w:rsidRPr="00AB0B6B" w:rsidRDefault="002E7D05" w:rsidP="001958BC">
            <w:pPr>
              <w:spacing w:after="0"/>
            </w:pPr>
            <w:r>
              <w:t>RONDE</w:t>
            </w:r>
            <w:r w:rsidR="00AB0B6B" w:rsidRPr="00AB0B6B">
              <w:t xml:space="preserve"> (7)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FEBB63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vrijdag 29 mei 2026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679150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Bolsward/Wommels/Sneek</w:t>
            </w:r>
          </w:p>
        </w:tc>
      </w:tr>
      <w:tr w:rsidR="00AB0B6B" w:rsidRPr="00AB0B6B" w14:paraId="299ED6F7" w14:textId="77777777" w:rsidTr="001958BC">
        <w:trPr>
          <w:trHeight w:val="230"/>
        </w:trPr>
        <w:tc>
          <w:tcPr>
            <w:tcW w:w="182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9DDE72" w14:textId="4E2E07FC" w:rsidR="00AB0B6B" w:rsidRPr="00AB0B6B" w:rsidRDefault="002E7D05" w:rsidP="001958BC">
            <w:pPr>
              <w:spacing w:after="0"/>
            </w:pPr>
            <w:r>
              <w:t>RONDE</w:t>
            </w:r>
            <w:r w:rsidR="00AB0B6B" w:rsidRPr="00AB0B6B">
              <w:t xml:space="preserve"> (8)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6BA0DE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vrijdag 19 juni 2026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073C3D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Drachten</w:t>
            </w:r>
          </w:p>
        </w:tc>
      </w:tr>
      <w:tr w:rsidR="00AB0B6B" w:rsidRPr="00AB0B6B" w14:paraId="38EEC39C" w14:textId="77777777" w:rsidTr="001958BC">
        <w:trPr>
          <w:trHeight w:val="230"/>
        </w:trPr>
        <w:tc>
          <w:tcPr>
            <w:tcW w:w="182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A97D4C" w14:textId="158E55FA" w:rsidR="00AB0B6B" w:rsidRPr="00AB0B6B" w:rsidRDefault="002E7D05" w:rsidP="001958BC">
            <w:pPr>
              <w:spacing w:after="0"/>
            </w:pPr>
            <w:r>
              <w:t>RONDE</w:t>
            </w:r>
            <w:r w:rsidR="00AB0B6B" w:rsidRPr="00AB0B6B">
              <w:t xml:space="preserve"> (9)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38B5F5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vrijdag 10 juli 2026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A960AD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Sneek</w:t>
            </w:r>
          </w:p>
        </w:tc>
      </w:tr>
      <w:tr w:rsidR="00AB0B6B" w:rsidRPr="00AB0B6B" w14:paraId="500C4105" w14:textId="77777777" w:rsidTr="001958BC">
        <w:trPr>
          <w:trHeight w:val="380"/>
        </w:trPr>
        <w:tc>
          <w:tcPr>
            <w:tcW w:w="182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D30DC4" w14:textId="5C820399" w:rsidR="00AB0B6B" w:rsidRPr="00AB0B6B" w:rsidRDefault="002E7D05" w:rsidP="001958BC">
            <w:pPr>
              <w:spacing w:after="0"/>
            </w:pPr>
            <w:r>
              <w:t>RONDE</w:t>
            </w:r>
            <w:r w:rsidR="00AB0B6B" w:rsidRPr="00AB0B6B">
              <w:t xml:space="preserve"> (10)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C3E6BA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vrijdag 28 augustus 2026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775532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Leeuwarden</w:t>
            </w:r>
          </w:p>
        </w:tc>
      </w:tr>
      <w:tr w:rsidR="00AB0B6B" w:rsidRPr="00AB0B6B" w14:paraId="69B0EFDD" w14:textId="77777777" w:rsidTr="001958BC">
        <w:trPr>
          <w:trHeight w:val="387"/>
        </w:trPr>
        <w:tc>
          <w:tcPr>
            <w:tcW w:w="182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273F5A" w14:textId="22B23E3E" w:rsidR="00AB0B6B" w:rsidRPr="00AB0B6B" w:rsidRDefault="002E7D05" w:rsidP="001958BC">
            <w:pPr>
              <w:spacing w:after="0"/>
            </w:pPr>
            <w:r>
              <w:t>RONDE</w:t>
            </w:r>
            <w:r w:rsidR="00AB0B6B" w:rsidRPr="00AB0B6B">
              <w:t xml:space="preserve"> (11)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B60DB3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vrijdag 25 september 2026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387A19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Kollum</w:t>
            </w:r>
          </w:p>
        </w:tc>
      </w:tr>
      <w:tr w:rsidR="00AB0B6B" w:rsidRPr="00AB0B6B" w14:paraId="414093B9" w14:textId="77777777" w:rsidTr="001958BC">
        <w:trPr>
          <w:trHeight w:val="230"/>
        </w:trPr>
        <w:tc>
          <w:tcPr>
            <w:tcW w:w="182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EEE8DF" w14:textId="5203084C" w:rsidR="00AB0B6B" w:rsidRPr="00AB0B6B" w:rsidRDefault="002E7D05" w:rsidP="001958BC">
            <w:pPr>
              <w:spacing w:after="0"/>
            </w:pPr>
            <w:r>
              <w:t>RONDE</w:t>
            </w:r>
            <w:r w:rsidR="00AB0B6B" w:rsidRPr="00AB0B6B">
              <w:t xml:space="preserve"> (12)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6888F4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vrijdag 23 oktober 2026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ADF98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Franeker</w:t>
            </w:r>
          </w:p>
        </w:tc>
      </w:tr>
      <w:tr w:rsidR="00AB0B6B" w:rsidRPr="00AB0B6B" w14:paraId="3484E181" w14:textId="77777777" w:rsidTr="001958BC">
        <w:trPr>
          <w:trHeight w:val="387"/>
        </w:trPr>
        <w:tc>
          <w:tcPr>
            <w:tcW w:w="182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700150" w14:textId="26ADAE28" w:rsidR="00AB0B6B" w:rsidRPr="00AB0B6B" w:rsidRDefault="002E7D05" w:rsidP="001958BC">
            <w:pPr>
              <w:spacing w:after="0"/>
            </w:pPr>
            <w:r>
              <w:t>RONDE</w:t>
            </w:r>
            <w:r w:rsidR="00AB0B6B" w:rsidRPr="00AB0B6B">
              <w:t xml:space="preserve"> (13)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EF437D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vrijdag 20 november 2026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FCDBB1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Heerenveen</w:t>
            </w:r>
          </w:p>
        </w:tc>
      </w:tr>
      <w:tr w:rsidR="00AB0B6B" w:rsidRPr="00AB0B6B" w14:paraId="1D39EA15" w14:textId="77777777" w:rsidTr="001958BC">
        <w:trPr>
          <w:trHeight w:val="380"/>
        </w:trPr>
        <w:tc>
          <w:tcPr>
            <w:tcW w:w="182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2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CBE149" w14:textId="77777777" w:rsidR="00AB0B6B" w:rsidRPr="00AB0B6B" w:rsidRDefault="00AB0B6B" w:rsidP="001958BC">
            <w:pPr>
              <w:spacing w:after="0"/>
            </w:pPr>
            <w:r w:rsidRPr="00AB0B6B">
              <w:t>reserve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BE2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8E9C09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vrijdag 11 december 2026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BE2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050267" w14:textId="77777777" w:rsidR="00AB0B6B" w:rsidRPr="00AB0B6B" w:rsidRDefault="00AB0B6B" w:rsidP="001958BC">
            <w:pPr>
              <w:spacing w:after="0"/>
              <w:rPr>
                <w:highlight w:val="yellow"/>
              </w:rPr>
            </w:pPr>
            <w:r w:rsidRPr="00AB0B6B">
              <w:rPr>
                <w:highlight w:val="yellow"/>
              </w:rPr>
              <w:t>?</w:t>
            </w:r>
          </w:p>
        </w:tc>
      </w:tr>
    </w:tbl>
    <w:p w14:paraId="51D5F81A" w14:textId="77777777" w:rsidR="00AB0B6B" w:rsidRPr="00AB0B6B" w:rsidRDefault="00AB0B6B" w:rsidP="00AB0B6B"/>
    <w:p w14:paraId="05DDDED9" w14:textId="77777777" w:rsidR="009369DB" w:rsidRPr="009369DB" w:rsidRDefault="009369DB" w:rsidP="009369DB">
      <w:r w:rsidRPr="009369DB">
        <w:t xml:space="preserve">Zouden jullie kunnen kijken of het lukt om ongeveer twee weken vóór de geplande carrousel-dag een ochtend te reserveren om bij de ingeplande cliënten langs te gaan? </w:t>
      </w:r>
    </w:p>
    <w:p w14:paraId="55F58011" w14:textId="2523D930" w:rsidR="00BB54CF" w:rsidRDefault="003838C9">
      <w:r>
        <w:t xml:space="preserve">Kunnen jullie de een prikochtend doorgeven voor januari? Het liefst in de week van </w:t>
      </w:r>
      <w:r w:rsidRPr="003838C9">
        <w:rPr>
          <w:highlight w:val="yellow"/>
        </w:rPr>
        <w:t>12 januari</w:t>
      </w:r>
      <w:r>
        <w:t xml:space="preserve"> </w:t>
      </w:r>
      <w:r w:rsidRPr="003838C9">
        <w:rPr>
          <w:highlight w:val="yellow"/>
        </w:rPr>
        <w:t>[DATUM 2 WEKEN VOORAF]</w:t>
      </w:r>
      <w:r>
        <w:t>.</w:t>
      </w:r>
    </w:p>
    <w:p w14:paraId="5743C8B1" w14:textId="37E7F4B6" w:rsidR="00326D8A" w:rsidRDefault="00326D8A">
      <w:r>
        <w:t>Alvast bedankt</w:t>
      </w:r>
      <w:r w:rsidR="00394BCC">
        <w:t xml:space="preserve"> en neem gerust contact op als er vragen zijn.</w:t>
      </w:r>
    </w:p>
    <w:p w14:paraId="1948591F" w14:textId="118D0BFA" w:rsidR="00326D8A" w:rsidRDefault="00D41D88">
      <w:r w:rsidRPr="00D41D88">
        <w:rPr>
          <w:highlight w:val="yellow"/>
        </w:rPr>
        <w:t>AFSLUITING</w:t>
      </w:r>
    </w:p>
    <w:sectPr w:rsidR="0032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1A"/>
    <w:rsid w:val="000630E5"/>
    <w:rsid w:val="000C5158"/>
    <w:rsid w:val="001958BC"/>
    <w:rsid w:val="00207207"/>
    <w:rsid w:val="002E7D05"/>
    <w:rsid w:val="00326D8A"/>
    <w:rsid w:val="003838C9"/>
    <w:rsid w:val="003844DE"/>
    <w:rsid w:val="00394BCC"/>
    <w:rsid w:val="003E781A"/>
    <w:rsid w:val="005E1BBA"/>
    <w:rsid w:val="00844106"/>
    <w:rsid w:val="009369DB"/>
    <w:rsid w:val="00AB0B6B"/>
    <w:rsid w:val="00BB54CF"/>
    <w:rsid w:val="00C13499"/>
    <w:rsid w:val="00CC10C2"/>
    <w:rsid w:val="00D41D88"/>
    <w:rsid w:val="00E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D1E2"/>
  <w15:chartTrackingRefBased/>
  <w15:docId w15:val="{54CB0F75-7A7D-4AC4-8E0B-71BC6D58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78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78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78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78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78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78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78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78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78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78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7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Een nieuw document maken." ma:contentTypeScope="" ma:versionID="c9e56cf7f4b59350406d16ba1484b195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5cd5396a7ddcf872194e6441865193a6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89b-02c6-46c4-9909-7d4062eede3e" xsi:nil="true"/>
    <lcf76f155ced4ddcb4097134ff3c332f xmlns="1f7b6ba9-f56a-484d-94f3-9ff17d7997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4485C9-62B6-4CAE-91C2-AF732815FD2C}"/>
</file>

<file path=customXml/itemProps2.xml><?xml version="1.0" encoding="utf-8"?>
<ds:datastoreItem xmlns:ds="http://schemas.openxmlformats.org/officeDocument/2006/customXml" ds:itemID="{D2378230-F9BA-4A98-84B0-51CD7ACBC373}"/>
</file>

<file path=customXml/itemProps3.xml><?xml version="1.0" encoding="utf-8"?>
<ds:datastoreItem xmlns:ds="http://schemas.openxmlformats.org/officeDocument/2006/customXml" ds:itemID="{70CBBED5-8DB1-439D-B08E-A92B88FA8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957</Characters>
  <Application>Microsoft Office Word</Application>
  <DocSecurity>0</DocSecurity>
  <Lines>79</Lines>
  <Paragraphs>76</Paragraphs>
  <ScaleCrop>false</ScaleCrop>
  <Company>Zorggroep Alliade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Schillemans, Charlie</dc:creator>
  <cp:keywords/>
  <dc:description/>
  <cp:lastModifiedBy>Schillemans, Charlie</cp:lastModifiedBy>
  <cp:revision>15</cp:revision>
  <dcterms:created xsi:type="dcterms:W3CDTF">2026-01-13T14:29:00Z</dcterms:created>
  <dcterms:modified xsi:type="dcterms:W3CDTF">2026-01-13T14:43:00Z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</Properties>
</file>